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987A6" w14:textId="66617DB6" w:rsidR="009A2E69" w:rsidRPr="00930508" w:rsidRDefault="001468B0">
      <w:pPr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Qcm chapitre 1</w:t>
      </w:r>
      <w:r w:rsidR="007D00AF">
        <w:rPr>
          <w:rFonts w:ascii="Comic Sans MS" w:hAnsi="Comic Sans MS"/>
          <w:sz w:val="20"/>
          <w:szCs w:val="20"/>
        </w:rPr>
        <w:t>0</w:t>
      </w:r>
      <w:r w:rsidRPr="00930508">
        <w:rPr>
          <w:rFonts w:ascii="Comic Sans MS" w:hAnsi="Comic Sans MS"/>
          <w:sz w:val="20"/>
          <w:szCs w:val="20"/>
        </w:rPr>
        <w:t xml:space="preserve"> : </w:t>
      </w:r>
      <w:r w:rsidR="002A00AD">
        <w:rPr>
          <w:rFonts w:ascii="Comic Sans MS" w:hAnsi="Comic Sans MS"/>
          <w:sz w:val="20"/>
          <w:szCs w:val="20"/>
        </w:rPr>
        <w:t xml:space="preserve">les </w:t>
      </w:r>
      <w:r w:rsidRPr="00930508">
        <w:rPr>
          <w:rFonts w:ascii="Comic Sans MS" w:hAnsi="Comic Sans MS"/>
          <w:sz w:val="20"/>
          <w:szCs w:val="20"/>
        </w:rPr>
        <w:t>r</w:t>
      </w:r>
      <w:r w:rsidR="002A00AD">
        <w:rPr>
          <w:rFonts w:ascii="Comic Sans MS" w:hAnsi="Comic Sans MS"/>
          <w:sz w:val="20"/>
          <w:szCs w:val="20"/>
        </w:rPr>
        <w:t>é</w:t>
      </w:r>
      <w:r w:rsidRPr="00930508">
        <w:rPr>
          <w:rFonts w:ascii="Comic Sans MS" w:hAnsi="Comic Sans MS"/>
          <w:sz w:val="20"/>
          <w:szCs w:val="20"/>
        </w:rPr>
        <w:t>flexes myotatiques</w:t>
      </w:r>
    </w:p>
    <w:p w14:paraId="33E38FC9" w14:textId="77777777" w:rsidR="00CA608B" w:rsidRPr="00930508" w:rsidRDefault="00CA608B" w:rsidP="00BF25E8">
      <w:pPr>
        <w:rPr>
          <w:rFonts w:ascii="Comic Sans MS" w:hAnsi="Comic Sans MS"/>
          <w:b/>
          <w:sz w:val="20"/>
          <w:szCs w:val="20"/>
        </w:rPr>
      </w:pPr>
    </w:p>
    <w:p w14:paraId="3C0FE81D" w14:textId="77777777" w:rsidR="00CA608B" w:rsidRPr="00930508" w:rsidRDefault="00CA608B" w:rsidP="00BF25E8">
      <w:pPr>
        <w:rPr>
          <w:rFonts w:ascii="Comic Sans MS" w:hAnsi="Comic Sans MS"/>
          <w:b/>
          <w:sz w:val="20"/>
          <w:szCs w:val="20"/>
        </w:rPr>
      </w:pPr>
    </w:p>
    <w:p w14:paraId="49486F0F" w14:textId="77777777" w:rsidR="00CA608B" w:rsidRPr="00F56C74" w:rsidRDefault="00CA608B" w:rsidP="00CA608B">
      <w:pPr>
        <w:pStyle w:val="Default"/>
        <w:rPr>
          <w:rFonts w:ascii="Comic Sans MS" w:hAnsi="Comic Sans MS"/>
          <w:b/>
          <w:sz w:val="20"/>
          <w:szCs w:val="20"/>
        </w:rPr>
      </w:pPr>
      <w:r w:rsidRPr="00F56C74">
        <w:rPr>
          <w:rFonts w:ascii="Comic Sans MS" w:hAnsi="Comic Sans MS"/>
          <w:b/>
          <w:sz w:val="20"/>
          <w:szCs w:val="20"/>
        </w:rPr>
        <w:t xml:space="preserve">Le réflexe myotatique est un réflexe </w:t>
      </w:r>
      <w:r w:rsidR="000B08D8" w:rsidRPr="00F56C74">
        <w:rPr>
          <w:rFonts w:ascii="Comic Sans MS" w:hAnsi="Comic Sans MS"/>
          <w:b/>
          <w:sz w:val="20"/>
          <w:szCs w:val="20"/>
        </w:rPr>
        <w:t>poly</w:t>
      </w:r>
      <w:r w:rsidRPr="00F56C74">
        <w:rPr>
          <w:rFonts w:ascii="Comic Sans MS" w:hAnsi="Comic Sans MS"/>
          <w:b/>
          <w:sz w:val="20"/>
          <w:szCs w:val="20"/>
        </w:rPr>
        <w:t>synaptique</w:t>
      </w:r>
      <w:r w:rsidR="001956DF" w:rsidRPr="00F56C74">
        <w:rPr>
          <w:rFonts w:ascii="Comic Sans MS" w:hAnsi="Comic Sans MS"/>
          <w:b/>
          <w:sz w:val="20"/>
          <w:szCs w:val="20"/>
        </w:rPr>
        <w:t> :</w:t>
      </w:r>
    </w:p>
    <w:p w14:paraId="7AD97A12" w14:textId="77777777" w:rsidR="000B08D8" w:rsidRPr="00930508" w:rsidRDefault="000B08D8" w:rsidP="00CA608B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A- Vrai</w:t>
      </w:r>
    </w:p>
    <w:p w14:paraId="042D0CC3" w14:textId="77777777" w:rsidR="000B08D8" w:rsidRPr="00930508" w:rsidRDefault="000B08D8" w:rsidP="00CA608B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B- Faux</w:t>
      </w:r>
    </w:p>
    <w:p w14:paraId="4F4F5102" w14:textId="77777777" w:rsidR="000B08D8" w:rsidRPr="00930508" w:rsidRDefault="000B08D8" w:rsidP="00CA608B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R : B</w:t>
      </w:r>
    </w:p>
    <w:p w14:paraId="30E38E19" w14:textId="77777777" w:rsidR="000B08D8" w:rsidRPr="00930508" w:rsidRDefault="000B08D8" w:rsidP="00CA608B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E : Un réflexe monosynaptique</w:t>
      </w:r>
    </w:p>
    <w:p w14:paraId="24CF1CCA" w14:textId="77777777" w:rsidR="000B08D8" w:rsidRPr="00930508" w:rsidRDefault="000B08D8" w:rsidP="00CA608B">
      <w:pPr>
        <w:pStyle w:val="Default"/>
        <w:rPr>
          <w:rFonts w:ascii="Comic Sans MS" w:hAnsi="Comic Sans MS"/>
          <w:sz w:val="20"/>
          <w:szCs w:val="20"/>
        </w:rPr>
      </w:pPr>
    </w:p>
    <w:p w14:paraId="389044B4" w14:textId="77777777" w:rsidR="00CA608B" w:rsidRPr="00F56C74" w:rsidRDefault="000B08D8" w:rsidP="00CA608B">
      <w:pPr>
        <w:pStyle w:val="Default"/>
        <w:rPr>
          <w:rFonts w:ascii="Comic Sans MS" w:hAnsi="Comic Sans MS"/>
          <w:b/>
          <w:sz w:val="20"/>
          <w:szCs w:val="20"/>
        </w:rPr>
      </w:pPr>
      <w:r w:rsidRPr="00F56C74">
        <w:rPr>
          <w:rFonts w:ascii="Comic Sans MS" w:hAnsi="Comic Sans MS"/>
          <w:b/>
          <w:sz w:val="20"/>
          <w:szCs w:val="20"/>
        </w:rPr>
        <w:t xml:space="preserve">Le réflexe myotatique </w:t>
      </w:r>
      <w:r w:rsidR="00CA608B" w:rsidRPr="00F56C74">
        <w:rPr>
          <w:rFonts w:ascii="Comic Sans MS" w:hAnsi="Comic Sans MS"/>
          <w:b/>
          <w:sz w:val="20"/>
          <w:szCs w:val="20"/>
        </w:rPr>
        <w:t>met en jeu différents éléments qui constituent l'arc-réflexe</w:t>
      </w:r>
      <w:r w:rsidR="001956DF" w:rsidRPr="00F56C74">
        <w:rPr>
          <w:rFonts w:ascii="Comic Sans MS" w:hAnsi="Comic Sans MS"/>
          <w:b/>
          <w:sz w:val="20"/>
          <w:szCs w:val="20"/>
        </w:rPr>
        <w:t> :</w:t>
      </w:r>
      <w:r w:rsidR="00CA608B" w:rsidRPr="00F56C74">
        <w:rPr>
          <w:rFonts w:ascii="Comic Sans MS" w:hAnsi="Comic Sans MS"/>
          <w:b/>
          <w:sz w:val="20"/>
          <w:szCs w:val="20"/>
        </w:rPr>
        <w:t xml:space="preserve"> </w:t>
      </w:r>
    </w:p>
    <w:p w14:paraId="11A886A2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A- Vrai</w:t>
      </w:r>
    </w:p>
    <w:p w14:paraId="0941B525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B- Faux</w:t>
      </w:r>
    </w:p>
    <w:p w14:paraId="38CEFA13" w14:textId="77777777" w:rsidR="000B08D8" w:rsidRPr="00930508" w:rsidRDefault="000B08D8" w:rsidP="00CA608B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R :</w:t>
      </w:r>
      <w:r w:rsidR="001956DF" w:rsidRPr="00930508">
        <w:rPr>
          <w:rFonts w:ascii="Comic Sans MS" w:hAnsi="Comic Sans MS"/>
          <w:sz w:val="20"/>
          <w:szCs w:val="20"/>
        </w:rPr>
        <w:t xml:space="preserve"> A</w:t>
      </w:r>
    </w:p>
    <w:p w14:paraId="775C7621" w14:textId="77777777" w:rsidR="000B08D8" w:rsidRPr="00930508" w:rsidRDefault="000B08D8" w:rsidP="00CA608B">
      <w:pPr>
        <w:pStyle w:val="Default"/>
        <w:rPr>
          <w:rFonts w:ascii="Comic Sans MS" w:hAnsi="Comic Sans MS"/>
          <w:sz w:val="20"/>
          <w:szCs w:val="20"/>
        </w:rPr>
      </w:pPr>
    </w:p>
    <w:p w14:paraId="312CB7EA" w14:textId="77777777" w:rsidR="00CA608B" w:rsidRPr="00F56C74" w:rsidRDefault="001956DF" w:rsidP="00CA608B">
      <w:pPr>
        <w:rPr>
          <w:rFonts w:ascii="Comic Sans MS" w:hAnsi="Comic Sans MS"/>
          <w:b/>
          <w:sz w:val="20"/>
          <w:szCs w:val="20"/>
        </w:rPr>
      </w:pPr>
      <w:r w:rsidRPr="00F56C74">
        <w:rPr>
          <w:rFonts w:ascii="Comic Sans MS" w:hAnsi="Comic Sans MS"/>
          <w:b/>
          <w:sz w:val="20"/>
          <w:szCs w:val="20"/>
        </w:rPr>
        <w:t>Les é</w:t>
      </w:r>
      <w:r w:rsidR="00CA608B" w:rsidRPr="00F56C74">
        <w:rPr>
          <w:rFonts w:ascii="Comic Sans MS" w:hAnsi="Comic Sans MS"/>
          <w:b/>
          <w:sz w:val="20"/>
          <w:szCs w:val="20"/>
        </w:rPr>
        <w:t>léments de l’arc-réflexe </w:t>
      </w:r>
      <w:r w:rsidRPr="00F56C74">
        <w:rPr>
          <w:rFonts w:ascii="Comic Sans MS" w:hAnsi="Comic Sans MS"/>
          <w:b/>
          <w:sz w:val="20"/>
          <w:szCs w:val="20"/>
        </w:rPr>
        <w:t>sont : m</w:t>
      </w:r>
      <w:r w:rsidR="00CA608B" w:rsidRPr="00F56C74">
        <w:rPr>
          <w:rFonts w:ascii="Comic Sans MS" w:hAnsi="Comic Sans MS"/>
          <w:b/>
          <w:sz w:val="20"/>
          <w:szCs w:val="20"/>
        </w:rPr>
        <w:t xml:space="preserve">uscle étiré -&gt; </w:t>
      </w:r>
      <w:r w:rsidRPr="00F56C74">
        <w:rPr>
          <w:rFonts w:ascii="Comic Sans MS" w:hAnsi="Comic Sans MS"/>
          <w:b/>
          <w:sz w:val="20"/>
          <w:szCs w:val="20"/>
        </w:rPr>
        <w:t>n</w:t>
      </w:r>
      <w:r w:rsidR="00CA608B" w:rsidRPr="00F56C74">
        <w:rPr>
          <w:rFonts w:ascii="Comic Sans MS" w:hAnsi="Comic Sans MS"/>
          <w:b/>
          <w:sz w:val="20"/>
          <w:szCs w:val="20"/>
        </w:rPr>
        <w:t xml:space="preserve">eurone sensoriel -&gt; moelle épinière -&gt; motoneurone -&gt; muscle </w:t>
      </w:r>
      <w:r w:rsidR="00702F15">
        <w:rPr>
          <w:rFonts w:ascii="Comic Sans MS" w:hAnsi="Comic Sans MS"/>
          <w:b/>
          <w:sz w:val="20"/>
          <w:szCs w:val="20"/>
        </w:rPr>
        <w:t>contracté</w:t>
      </w:r>
      <w:r w:rsidRPr="00F56C74">
        <w:rPr>
          <w:rFonts w:ascii="Comic Sans MS" w:hAnsi="Comic Sans MS"/>
          <w:b/>
          <w:sz w:val="20"/>
          <w:szCs w:val="20"/>
        </w:rPr>
        <w:t> :</w:t>
      </w:r>
    </w:p>
    <w:p w14:paraId="1B986374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A- Vrai</w:t>
      </w:r>
    </w:p>
    <w:p w14:paraId="402C0BA5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B- Faux</w:t>
      </w:r>
    </w:p>
    <w:p w14:paraId="74C77CC0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R :</w:t>
      </w:r>
      <w:r w:rsidR="002C6148" w:rsidRPr="00930508">
        <w:rPr>
          <w:rFonts w:ascii="Comic Sans MS" w:hAnsi="Comic Sans MS"/>
          <w:sz w:val="20"/>
          <w:szCs w:val="20"/>
        </w:rPr>
        <w:t xml:space="preserve"> B</w:t>
      </w:r>
    </w:p>
    <w:p w14:paraId="2409BA5A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E :</w:t>
      </w:r>
      <w:r w:rsidR="001956DF" w:rsidRPr="00930508">
        <w:rPr>
          <w:rFonts w:ascii="Comic Sans MS" w:hAnsi="Comic Sans MS"/>
          <w:sz w:val="20"/>
          <w:szCs w:val="20"/>
        </w:rPr>
        <w:t xml:space="preserve"> un muscle contracté</w:t>
      </w:r>
    </w:p>
    <w:p w14:paraId="243ED80D" w14:textId="77777777" w:rsidR="000B08D8" w:rsidRPr="00930508" w:rsidRDefault="000B08D8" w:rsidP="00CA608B">
      <w:pPr>
        <w:rPr>
          <w:rFonts w:ascii="Comic Sans MS" w:hAnsi="Comic Sans MS"/>
          <w:sz w:val="20"/>
          <w:szCs w:val="20"/>
        </w:rPr>
      </w:pPr>
    </w:p>
    <w:p w14:paraId="19F33DE5" w14:textId="77777777" w:rsidR="000063B1" w:rsidRDefault="000063B1" w:rsidP="00CA608B">
      <w:pPr>
        <w:rPr>
          <w:rFonts w:ascii="Comic Sans MS" w:hAnsi="Comic Sans MS"/>
          <w:b/>
          <w:sz w:val="20"/>
          <w:szCs w:val="20"/>
        </w:rPr>
      </w:pPr>
    </w:p>
    <w:p w14:paraId="239A457F" w14:textId="77777777" w:rsidR="00CA608B" w:rsidRPr="00F56C74" w:rsidRDefault="002C6148" w:rsidP="00CA608B">
      <w:pPr>
        <w:rPr>
          <w:rFonts w:ascii="Comic Sans MS" w:hAnsi="Comic Sans MS"/>
          <w:b/>
          <w:sz w:val="20"/>
          <w:szCs w:val="20"/>
        </w:rPr>
      </w:pPr>
      <w:r w:rsidRPr="00F56C74">
        <w:rPr>
          <w:rFonts w:ascii="Comic Sans MS" w:hAnsi="Comic Sans MS"/>
          <w:b/>
          <w:sz w:val="20"/>
          <w:szCs w:val="20"/>
        </w:rPr>
        <w:t xml:space="preserve">Le réflexe myotatique est </w:t>
      </w:r>
      <w:r w:rsidR="00CA608B" w:rsidRPr="00F56C74">
        <w:rPr>
          <w:rFonts w:ascii="Comic Sans MS" w:hAnsi="Comic Sans MS"/>
          <w:b/>
          <w:sz w:val="20"/>
          <w:szCs w:val="20"/>
        </w:rPr>
        <w:t xml:space="preserve">une boucle qui passe par le cerveau, par conséquent nous pouvons </w:t>
      </w:r>
      <w:r w:rsidR="000063B1">
        <w:rPr>
          <w:rFonts w:ascii="Comic Sans MS" w:hAnsi="Comic Sans MS"/>
          <w:b/>
          <w:sz w:val="20"/>
          <w:szCs w:val="20"/>
        </w:rPr>
        <w:t xml:space="preserve">la </w:t>
      </w:r>
      <w:r w:rsidR="00CA608B" w:rsidRPr="00F56C74">
        <w:rPr>
          <w:rFonts w:ascii="Comic Sans MS" w:hAnsi="Comic Sans MS"/>
          <w:b/>
          <w:sz w:val="20"/>
          <w:szCs w:val="20"/>
        </w:rPr>
        <w:t>contrôler : c’est le principe d’un réflexe.</w:t>
      </w:r>
    </w:p>
    <w:p w14:paraId="7068E1AA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A- Vrai</w:t>
      </w:r>
    </w:p>
    <w:p w14:paraId="02A6305F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B- Faux</w:t>
      </w:r>
    </w:p>
    <w:p w14:paraId="3C9A587F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R :</w:t>
      </w:r>
      <w:r w:rsidR="002C6148" w:rsidRPr="00930508">
        <w:rPr>
          <w:rFonts w:ascii="Comic Sans MS" w:hAnsi="Comic Sans MS"/>
          <w:sz w:val="20"/>
          <w:szCs w:val="20"/>
        </w:rPr>
        <w:t xml:space="preserve"> B</w:t>
      </w:r>
    </w:p>
    <w:p w14:paraId="0841CB85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E :</w:t>
      </w:r>
      <w:r w:rsidR="002C6148" w:rsidRPr="00930508">
        <w:rPr>
          <w:rFonts w:ascii="Comic Sans MS" w:hAnsi="Comic Sans MS"/>
          <w:sz w:val="20"/>
          <w:szCs w:val="20"/>
        </w:rPr>
        <w:t xml:space="preserve"> C’est une boucle qui ne passe pas par le cerveau, par conséquent nous ne pouvons la contrôler.</w:t>
      </w:r>
    </w:p>
    <w:p w14:paraId="5F296D74" w14:textId="77777777" w:rsidR="000B08D8" w:rsidRPr="00930508" w:rsidRDefault="000B08D8" w:rsidP="00CA608B">
      <w:pPr>
        <w:rPr>
          <w:rFonts w:ascii="Comic Sans MS" w:hAnsi="Comic Sans MS"/>
          <w:sz w:val="20"/>
          <w:szCs w:val="20"/>
        </w:rPr>
      </w:pPr>
    </w:p>
    <w:p w14:paraId="5358E790" w14:textId="77777777" w:rsidR="000063B1" w:rsidRDefault="000063B1" w:rsidP="00CA608B">
      <w:pPr>
        <w:pStyle w:val="Default"/>
        <w:rPr>
          <w:rFonts w:ascii="Comic Sans MS" w:hAnsi="Comic Sans MS"/>
          <w:b/>
          <w:sz w:val="20"/>
          <w:szCs w:val="20"/>
        </w:rPr>
      </w:pPr>
    </w:p>
    <w:p w14:paraId="14B852C9" w14:textId="77777777" w:rsidR="00CA608B" w:rsidRPr="00F56C74" w:rsidRDefault="00CA608B" w:rsidP="00CA608B">
      <w:pPr>
        <w:pStyle w:val="Default"/>
        <w:rPr>
          <w:rFonts w:ascii="Comic Sans MS" w:hAnsi="Comic Sans MS"/>
          <w:b/>
          <w:sz w:val="20"/>
          <w:szCs w:val="20"/>
        </w:rPr>
      </w:pPr>
      <w:r w:rsidRPr="00F56C74">
        <w:rPr>
          <w:rFonts w:ascii="Comic Sans MS" w:hAnsi="Comic Sans MS"/>
          <w:b/>
          <w:sz w:val="20"/>
          <w:szCs w:val="20"/>
        </w:rPr>
        <w:t>Le neurone moteur conduit un message nerveux codé en fréquence de potentiels d</w:t>
      </w:r>
      <w:r w:rsidR="00CF45AC" w:rsidRPr="00F56C74">
        <w:rPr>
          <w:rFonts w:ascii="Comic Sans MS" w:hAnsi="Comic Sans MS"/>
          <w:b/>
          <w:sz w:val="20"/>
          <w:szCs w:val="20"/>
        </w:rPr>
        <w:t>e membrane</w:t>
      </w:r>
      <w:r w:rsidRPr="00F56C74">
        <w:rPr>
          <w:rFonts w:ascii="Comic Sans MS" w:hAnsi="Comic Sans MS"/>
          <w:b/>
          <w:sz w:val="20"/>
          <w:szCs w:val="20"/>
        </w:rPr>
        <w:t xml:space="preserve">. </w:t>
      </w:r>
    </w:p>
    <w:p w14:paraId="7E4CA9D4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A- Vrai</w:t>
      </w:r>
    </w:p>
    <w:p w14:paraId="5E1C2EC9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B- Faux</w:t>
      </w:r>
    </w:p>
    <w:p w14:paraId="7A3BD020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R :</w:t>
      </w:r>
      <w:r w:rsidR="00CF45AC" w:rsidRPr="00930508">
        <w:rPr>
          <w:rFonts w:ascii="Comic Sans MS" w:hAnsi="Comic Sans MS"/>
          <w:sz w:val="20"/>
          <w:szCs w:val="20"/>
        </w:rPr>
        <w:t xml:space="preserve"> B</w:t>
      </w:r>
    </w:p>
    <w:p w14:paraId="63AC462C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E :</w:t>
      </w:r>
      <w:r w:rsidR="00CF45AC" w:rsidRPr="00930508">
        <w:rPr>
          <w:rFonts w:ascii="Comic Sans MS" w:hAnsi="Comic Sans MS"/>
          <w:sz w:val="20"/>
          <w:szCs w:val="20"/>
        </w:rPr>
        <w:t xml:space="preserve"> codé en fréquence de potentiels d'actions.</w:t>
      </w:r>
    </w:p>
    <w:p w14:paraId="630CEB36" w14:textId="77777777" w:rsidR="000B08D8" w:rsidRPr="00930508" w:rsidRDefault="000B08D8" w:rsidP="00CA608B">
      <w:pPr>
        <w:pStyle w:val="Default"/>
        <w:rPr>
          <w:rFonts w:ascii="Comic Sans MS" w:hAnsi="Comic Sans MS"/>
          <w:sz w:val="20"/>
          <w:szCs w:val="20"/>
        </w:rPr>
      </w:pPr>
    </w:p>
    <w:p w14:paraId="01A85FAC" w14:textId="77777777" w:rsidR="00F36C43" w:rsidRPr="00930508" w:rsidRDefault="00F36C43" w:rsidP="00CA608B">
      <w:pPr>
        <w:rPr>
          <w:rFonts w:ascii="Comic Sans MS" w:hAnsi="Comic Sans MS"/>
          <w:sz w:val="20"/>
          <w:szCs w:val="20"/>
        </w:rPr>
      </w:pPr>
    </w:p>
    <w:p w14:paraId="336AEFEC" w14:textId="77777777" w:rsidR="00CA608B" w:rsidRPr="00F56C74" w:rsidRDefault="00CA608B" w:rsidP="00CA608B">
      <w:pPr>
        <w:rPr>
          <w:rFonts w:ascii="Comic Sans MS" w:hAnsi="Comic Sans MS"/>
          <w:b/>
          <w:sz w:val="20"/>
          <w:szCs w:val="20"/>
        </w:rPr>
      </w:pPr>
      <w:r w:rsidRPr="00F56C74">
        <w:rPr>
          <w:rFonts w:ascii="Comic Sans MS" w:hAnsi="Comic Sans MS"/>
          <w:b/>
          <w:sz w:val="20"/>
          <w:szCs w:val="20"/>
        </w:rPr>
        <w:t xml:space="preserve">Le neurone est une cellule </w:t>
      </w:r>
      <w:r w:rsidR="00E3278F" w:rsidRPr="00F56C74">
        <w:rPr>
          <w:rFonts w:ascii="Comic Sans MS" w:hAnsi="Comic Sans MS"/>
          <w:b/>
          <w:sz w:val="20"/>
          <w:szCs w:val="20"/>
        </w:rPr>
        <w:t>dé</w:t>
      </w:r>
      <w:r w:rsidRPr="00F56C74">
        <w:rPr>
          <w:rFonts w:ascii="Comic Sans MS" w:hAnsi="Comic Sans MS"/>
          <w:b/>
          <w:sz w:val="20"/>
          <w:szCs w:val="20"/>
        </w:rPr>
        <w:t>polarisée formée de dendrites</w:t>
      </w:r>
      <w:r w:rsidR="00F36C43" w:rsidRPr="00F56C74">
        <w:rPr>
          <w:rFonts w:ascii="Comic Sans MS" w:hAnsi="Comic Sans MS"/>
          <w:b/>
          <w:sz w:val="20"/>
          <w:szCs w:val="20"/>
        </w:rPr>
        <w:t xml:space="preserve">, d’un </w:t>
      </w:r>
      <w:r w:rsidRPr="00F56C74">
        <w:rPr>
          <w:rFonts w:ascii="Comic Sans MS" w:hAnsi="Comic Sans MS"/>
          <w:b/>
          <w:sz w:val="20"/>
          <w:szCs w:val="20"/>
        </w:rPr>
        <w:t>corps cellulaire</w:t>
      </w:r>
      <w:r w:rsidR="00F36C43" w:rsidRPr="00F56C74">
        <w:rPr>
          <w:rFonts w:ascii="Comic Sans MS" w:hAnsi="Comic Sans MS"/>
          <w:b/>
          <w:sz w:val="20"/>
          <w:szCs w:val="20"/>
        </w:rPr>
        <w:t xml:space="preserve">, d’un </w:t>
      </w:r>
      <w:r w:rsidRPr="00F56C74">
        <w:rPr>
          <w:rFonts w:ascii="Comic Sans MS" w:hAnsi="Comic Sans MS"/>
          <w:b/>
          <w:sz w:val="20"/>
          <w:szCs w:val="20"/>
        </w:rPr>
        <w:t xml:space="preserve">axone </w:t>
      </w:r>
      <w:r w:rsidR="00F36C43" w:rsidRPr="00F56C74">
        <w:rPr>
          <w:rFonts w:ascii="Comic Sans MS" w:hAnsi="Comic Sans MS"/>
          <w:b/>
          <w:sz w:val="20"/>
          <w:szCs w:val="20"/>
        </w:rPr>
        <w:t xml:space="preserve">et d’une </w:t>
      </w:r>
      <w:r w:rsidRPr="00F56C74">
        <w:rPr>
          <w:rFonts w:ascii="Comic Sans MS" w:hAnsi="Comic Sans MS"/>
          <w:b/>
          <w:sz w:val="20"/>
          <w:szCs w:val="20"/>
        </w:rPr>
        <w:t xml:space="preserve">terminaison synaptique. </w:t>
      </w:r>
    </w:p>
    <w:p w14:paraId="2883118B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A- Vrai</w:t>
      </w:r>
    </w:p>
    <w:p w14:paraId="4744DA8C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B- Faux</w:t>
      </w:r>
    </w:p>
    <w:p w14:paraId="37811546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R :</w:t>
      </w:r>
      <w:r w:rsidR="00E3278F" w:rsidRPr="00930508">
        <w:rPr>
          <w:rFonts w:ascii="Comic Sans MS" w:hAnsi="Comic Sans MS"/>
          <w:sz w:val="20"/>
          <w:szCs w:val="20"/>
        </w:rPr>
        <w:t xml:space="preserve"> B</w:t>
      </w:r>
    </w:p>
    <w:p w14:paraId="6E19E981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E :</w:t>
      </w:r>
      <w:r w:rsidR="00E3278F" w:rsidRPr="00930508">
        <w:rPr>
          <w:rFonts w:ascii="Comic Sans MS" w:hAnsi="Comic Sans MS"/>
          <w:sz w:val="20"/>
          <w:szCs w:val="20"/>
        </w:rPr>
        <w:t xml:space="preserve"> Le neurone est une cellule polarisée</w:t>
      </w:r>
    </w:p>
    <w:p w14:paraId="731FFA36" w14:textId="77777777" w:rsidR="000B08D8" w:rsidRPr="00930508" w:rsidRDefault="000B08D8" w:rsidP="00CA608B">
      <w:pPr>
        <w:rPr>
          <w:rFonts w:ascii="Comic Sans MS" w:hAnsi="Comic Sans MS"/>
          <w:sz w:val="20"/>
          <w:szCs w:val="20"/>
        </w:rPr>
      </w:pPr>
    </w:p>
    <w:p w14:paraId="2CCEEFAA" w14:textId="77777777" w:rsidR="00CA608B" w:rsidRPr="00F56C74" w:rsidRDefault="00CA608B" w:rsidP="00CA608B">
      <w:pPr>
        <w:rPr>
          <w:rFonts w:ascii="Comic Sans MS" w:hAnsi="Comic Sans MS"/>
          <w:b/>
          <w:sz w:val="20"/>
          <w:szCs w:val="20"/>
        </w:rPr>
      </w:pPr>
      <w:r w:rsidRPr="00F56C74">
        <w:rPr>
          <w:rFonts w:ascii="Comic Sans MS" w:hAnsi="Comic Sans MS"/>
          <w:b/>
          <w:sz w:val="20"/>
          <w:szCs w:val="20"/>
        </w:rPr>
        <w:t>Le potentiel de membrane</w:t>
      </w:r>
      <w:r w:rsidR="00E3278F" w:rsidRPr="00F56C74">
        <w:rPr>
          <w:rFonts w:ascii="Comic Sans MS" w:hAnsi="Comic Sans MS"/>
          <w:b/>
          <w:sz w:val="20"/>
          <w:szCs w:val="20"/>
        </w:rPr>
        <w:t xml:space="preserve">, c’est la </w:t>
      </w:r>
      <w:r w:rsidRPr="00F56C74">
        <w:rPr>
          <w:rFonts w:ascii="Comic Sans MS" w:hAnsi="Comic Sans MS"/>
          <w:b/>
          <w:sz w:val="20"/>
          <w:szCs w:val="20"/>
        </w:rPr>
        <w:t xml:space="preserve">différence de potentiel entre </w:t>
      </w:r>
      <w:r w:rsidR="00E3278F" w:rsidRPr="00F56C74">
        <w:rPr>
          <w:rFonts w:ascii="Comic Sans MS" w:hAnsi="Comic Sans MS"/>
          <w:b/>
          <w:sz w:val="20"/>
          <w:szCs w:val="20"/>
        </w:rPr>
        <w:t xml:space="preserve">le </w:t>
      </w:r>
      <w:r w:rsidRPr="00F56C74">
        <w:rPr>
          <w:rFonts w:ascii="Comic Sans MS" w:hAnsi="Comic Sans MS"/>
          <w:b/>
          <w:sz w:val="20"/>
          <w:szCs w:val="20"/>
        </w:rPr>
        <w:t xml:space="preserve">cytoplasme et </w:t>
      </w:r>
      <w:r w:rsidR="00E3278F" w:rsidRPr="00F56C74">
        <w:rPr>
          <w:rFonts w:ascii="Comic Sans MS" w:hAnsi="Comic Sans MS"/>
          <w:b/>
          <w:sz w:val="20"/>
          <w:szCs w:val="20"/>
        </w:rPr>
        <w:t xml:space="preserve">la </w:t>
      </w:r>
      <w:r w:rsidRPr="00F56C74">
        <w:rPr>
          <w:rFonts w:ascii="Comic Sans MS" w:hAnsi="Comic Sans MS"/>
          <w:b/>
          <w:sz w:val="20"/>
          <w:szCs w:val="20"/>
        </w:rPr>
        <w:t>face externe de la membrane.</w:t>
      </w:r>
    </w:p>
    <w:p w14:paraId="19CD24F3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A- Vrai</w:t>
      </w:r>
    </w:p>
    <w:p w14:paraId="6E0F5019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B- Faux</w:t>
      </w:r>
    </w:p>
    <w:p w14:paraId="5C80B668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R :</w:t>
      </w:r>
      <w:r w:rsidR="00E3278F" w:rsidRPr="00930508">
        <w:rPr>
          <w:rFonts w:ascii="Comic Sans MS" w:hAnsi="Comic Sans MS"/>
          <w:sz w:val="20"/>
          <w:szCs w:val="20"/>
        </w:rPr>
        <w:t xml:space="preserve"> A</w:t>
      </w:r>
    </w:p>
    <w:p w14:paraId="50E2A034" w14:textId="77777777" w:rsidR="000B08D8" w:rsidRPr="00930508" w:rsidRDefault="000B08D8" w:rsidP="00CA608B">
      <w:pPr>
        <w:rPr>
          <w:rFonts w:ascii="Comic Sans MS" w:hAnsi="Comic Sans MS"/>
          <w:sz w:val="20"/>
          <w:szCs w:val="20"/>
        </w:rPr>
      </w:pPr>
    </w:p>
    <w:p w14:paraId="2128BE5D" w14:textId="77777777" w:rsidR="00CA608B" w:rsidRPr="002A00AD" w:rsidRDefault="007C1020" w:rsidP="00CA608B">
      <w:pPr>
        <w:rPr>
          <w:rFonts w:ascii="Comic Sans MS" w:hAnsi="Comic Sans MS"/>
          <w:b/>
          <w:sz w:val="20"/>
          <w:szCs w:val="20"/>
        </w:rPr>
      </w:pPr>
      <w:r w:rsidRPr="002A00AD">
        <w:rPr>
          <w:rFonts w:ascii="Comic Sans MS" w:hAnsi="Comic Sans MS"/>
          <w:b/>
          <w:sz w:val="20"/>
          <w:szCs w:val="20"/>
        </w:rPr>
        <w:t>La valeur du p</w:t>
      </w:r>
      <w:r w:rsidR="00CA608B" w:rsidRPr="002A00AD">
        <w:rPr>
          <w:rFonts w:ascii="Comic Sans MS" w:hAnsi="Comic Sans MS"/>
          <w:b/>
          <w:sz w:val="20"/>
          <w:szCs w:val="20"/>
        </w:rPr>
        <w:t xml:space="preserve">otentiel de repos </w:t>
      </w:r>
      <w:r w:rsidRPr="002A00AD">
        <w:rPr>
          <w:rFonts w:ascii="Comic Sans MS" w:hAnsi="Comic Sans MS"/>
          <w:b/>
          <w:sz w:val="20"/>
          <w:szCs w:val="20"/>
        </w:rPr>
        <w:t>(</w:t>
      </w:r>
      <w:r w:rsidR="00CA608B" w:rsidRPr="002A00AD">
        <w:rPr>
          <w:rFonts w:ascii="Comic Sans MS" w:hAnsi="Comic Sans MS"/>
          <w:b/>
          <w:sz w:val="20"/>
          <w:szCs w:val="20"/>
        </w:rPr>
        <w:t>= potentiel de membrane</w:t>
      </w:r>
      <w:r w:rsidRPr="002A00AD">
        <w:rPr>
          <w:rFonts w:ascii="Comic Sans MS" w:hAnsi="Comic Sans MS"/>
          <w:b/>
          <w:sz w:val="20"/>
          <w:szCs w:val="20"/>
        </w:rPr>
        <w:t>) est de</w:t>
      </w:r>
      <w:r w:rsidR="000D47DD">
        <w:rPr>
          <w:rFonts w:ascii="Comic Sans MS" w:hAnsi="Comic Sans MS"/>
          <w:b/>
          <w:sz w:val="20"/>
          <w:szCs w:val="20"/>
        </w:rPr>
        <w:t xml:space="preserve"> </w:t>
      </w:r>
      <w:r w:rsidR="00E3278F" w:rsidRPr="002A00AD">
        <w:rPr>
          <w:rFonts w:ascii="Comic Sans MS" w:hAnsi="Comic Sans MS"/>
          <w:b/>
          <w:sz w:val="20"/>
          <w:szCs w:val="20"/>
        </w:rPr>
        <w:t xml:space="preserve">+ </w:t>
      </w:r>
      <w:r w:rsidR="00CA608B" w:rsidRPr="002A00AD">
        <w:rPr>
          <w:rFonts w:ascii="Comic Sans MS" w:hAnsi="Comic Sans MS"/>
          <w:b/>
          <w:sz w:val="20"/>
          <w:szCs w:val="20"/>
        </w:rPr>
        <w:t>70mv.</w:t>
      </w:r>
    </w:p>
    <w:p w14:paraId="331BB699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A- Vrai</w:t>
      </w:r>
    </w:p>
    <w:p w14:paraId="4938E9FE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B- Faux</w:t>
      </w:r>
    </w:p>
    <w:p w14:paraId="27758A05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lastRenderedPageBreak/>
        <w:t>R :</w:t>
      </w:r>
      <w:r w:rsidR="00E3278F" w:rsidRPr="00930508">
        <w:rPr>
          <w:rFonts w:ascii="Comic Sans MS" w:hAnsi="Comic Sans MS"/>
          <w:sz w:val="20"/>
          <w:szCs w:val="20"/>
        </w:rPr>
        <w:t xml:space="preserve"> B</w:t>
      </w:r>
    </w:p>
    <w:p w14:paraId="633CA600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E :</w:t>
      </w:r>
      <w:r w:rsidR="00E3278F" w:rsidRPr="00930508">
        <w:rPr>
          <w:rFonts w:ascii="Comic Sans MS" w:hAnsi="Comic Sans MS"/>
          <w:sz w:val="20"/>
          <w:szCs w:val="20"/>
        </w:rPr>
        <w:t xml:space="preserve"> -70mv</w:t>
      </w:r>
    </w:p>
    <w:p w14:paraId="28B93314" w14:textId="77777777" w:rsidR="000B08D8" w:rsidRPr="00930508" w:rsidRDefault="000B08D8" w:rsidP="00CA608B">
      <w:pPr>
        <w:rPr>
          <w:rFonts w:ascii="Comic Sans MS" w:hAnsi="Comic Sans MS"/>
          <w:sz w:val="20"/>
          <w:szCs w:val="20"/>
        </w:rPr>
      </w:pPr>
    </w:p>
    <w:p w14:paraId="63E96160" w14:textId="77777777" w:rsidR="000B08D8" w:rsidRPr="00930508" w:rsidRDefault="000B08D8" w:rsidP="00CA608B">
      <w:pPr>
        <w:rPr>
          <w:rFonts w:ascii="Comic Sans MS" w:hAnsi="Comic Sans MS"/>
          <w:sz w:val="20"/>
          <w:szCs w:val="20"/>
        </w:rPr>
      </w:pPr>
    </w:p>
    <w:p w14:paraId="0B499B49" w14:textId="77777777" w:rsidR="00CA608B" w:rsidRPr="00930508" w:rsidRDefault="00CA608B" w:rsidP="00CA608B">
      <w:pPr>
        <w:rPr>
          <w:rFonts w:ascii="Comic Sans MS" w:hAnsi="Comic Sans MS"/>
          <w:b/>
          <w:sz w:val="20"/>
          <w:szCs w:val="20"/>
        </w:rPr>
      </w:pPr>
      <w:r w:rsidRPr="00930508">
        <w:rPr>
          <w:rFonts w:ascii="Comic Sans MS" w:hAnsi="Comic Sans MS"/>
          <w:b/>
          <w:sz w:val="20"/>
          <w:szCs w:val="20"/>
        </w:rPr>
        <w:t>L’intensité du message </w:t>
      </w:r>
      <w:r w:rsidR="00D536DC" w:rsidRPr="00930508">
        <w:rPr>
          <w:rFonts w:ascii="Comic Sans MS" w:hAnsi="Comic Sans MS"/>
          <w:b/>
          <w:sz w:val="20"/>
          <w:szCs w:val="20"/>
        </w:rPr>
        <w:t xml:space="preserve">nerveux </w:t>
      </w:r>
      <w:r w:rsidRPr="00930508">
        <w:rPr>
          <w:rFonts w:ascii="Comic Sans MS" w:hAnsi="Comic Sans MS"/>
          <w:b/>
          <w:sz w:val="20"/>
          <w:szCs w:val="20"/>
        </w:rPr>
        <w:t>est codée en fréquence de potentiel d</w:t>
      </w:r>
      <w:r w:rsidR="00D536DC" w:rsidRPr="00930508">
        <w:rPr>
          <w:rFonts w:ascii="Comic Sans MS" w:hAnsi="Comic Sans MS"/>
          <w:b/>
          <w:sz w:val="20"/>
          <w:szCs w:val="20"/>
        </w:rPr>
        <w:t>e membrane</w:t>
      </w:r>
    </w:p>
    <w:p w14:paraId="21D6F937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A- Vrai</w:t>
      </w:r>
    </w:p>
    <w:p w14:paraId="4F238793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B- Faux</w:t>
      </w:r>
    </w:p>
    <w:p w14:paraId="2114EF04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R :</w:t>
      </w:r>
      <w:r w:rsidR="00204C38" w:rsidRPr="00930508">
        <w:rPr>
          <w:rFonts w:ascii="Comic Sans MS" w:hAnsi="Comic Sans MS"/>
          <w:sz w:val="20"/>
          <w:szCs w:val="20"/>
        </w:rPr>
        <w:t xml:space="preserve"> B</w:t>
      </w:r>
    </w:p>
    <w:p w14:paraId="3B223369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E :</w:t>
      </w:r>
      <w:r w:rsidR="00D536DC" w:rsidRPr="00930508">
        <w:rPr>
          <w:rFonts w:ascii="Comic Sans MS" w:hAnsi="Comic Sans MS"/>
          <w:b/>
          <w:sz w:val="20"/>
          <w:szCs w:val="20"/>
        </w:rPr>
        <w:t xml:space="preserve"> en fréquence de potentiel d’action</w:t>
      </w:r>
    </w:p>
    <w:p w14:paraId="2A1B1D82" w14:textId="77777777" w:rsidR="000B08D8" w:rsidRPr="00930508" w:rsidRDefault="000B08D8" w:rsidP="00CA608B">
      <w:pPr>
        <w:rPr>
          <w:rFonts w:ascii="Comic Sans MS" w:hAnsi="Comic Sans MS"/>
          <w:b/>
          <w:sz w:val="20"/>
          <w:szCs w:val="20"/>
        </w:rPr>
      </w:pPr>
    </w:p>
    <w:p w14:paraId="6D47E050" w14:textId="77777777" w:rsidR="000D47DD" w:rsidRDefault="000D47DD" w:rsidP="00CA608B">
      <w:pPr>
        <w:pStyle w:val="Default"/>
        <w:rPr>
          <w:rFonts w:ascii="Comic Sans MS" w:hAnsi="Comic Sans MS"/>
          <w:b/>
          <w:sz w:val="20"/>
          <w:szCs w:val="20"/>
        </w:rPr>
      </w:pPr>
    </w:p>
    <w:p w14:paraId="79753FF7" w14:textId="77777777" w:rsidR="00CA608B" w:rsidRPr="002A00AD" w:rsidRDefault="00CA608B" w:rsidP="00CA608B">
      <w:pPr>
        <w:pStyle w:val="Default"/>
        <w:rPr>
          <w:rFonts w:ascii="Comic Sans MS" w:hAnsi="Comic Sans MS"/>
          <w:b/>
          <w:sz w:val="20"/>
          <w:szCs w:val="20"/>
        </w:rPr>
      </w:pPr>
      <w:r w:rsidRPr="002A00AD">
        <w:rPr>
          <w:rFonts w:ascii="Comic Sans MS" w:hAnsi="Comic Sans MS"/>
          <w:b/>
          <w:sz w:val="20"/>
          <w:szCs w:val="20"/>
        </w:rPr>
        <w:t>La commande de la contraction met en jeu le fonctionnement de la synapse neuromusculaire.</w:t>
      </w:r>
    </w:p>
    <w:p w14:paraId="2223DDF2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A- Vrai</w:t>
      </w:r>
    </w:p>
    <w:p w14:paraId="55064017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B- Faux</w:t>
      </w:r>
    </w:p>
    <w:p w14:paraId="6BD58E84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R :</w:t>
      </w:r>
      <w:r w:rsidR="00204C38" w:rsidRPr="00930508">
        <w:rPr>
          <w:rFonts w:ascii="Comic Sans MS" w:hAnsi="Comic Sans MS"/>
          <w:sz w:val="20"/>
          <w:szCs w:val="20"/>
        </w:rPr>
        <w:t xml:space="preserve"> A</w:t>
      </w:r>
    </w:p>
    <w:p w14:paraId="7AC947D3" w14:textId="77777777" w:rsidR="000B08D8" w:rsidRPr="00930508" w:rsidRDefault="000B08D8" w:rsidP="00CA608B">
      <w:pPr>
        <w:pStyle w:val="Default"/>
        <w:rPr>
          <w:rFonts w:ascii="Comic Sans MS" w:hAnsi="Comic Sans MS"/>
          <w:sz w:val="20"/>
          <w:szCs w:val="20"/>
        </w:rPr>
      </w:pPr>
    </w:p>
    <w:p w14:paraId="16D55CD2" w14:textId="77777777" w:rsidR="00CA608B" w:rsidRPr="002A00AD" w:rsidRDefault="00CA608B" w:rsidP="00CA608B">
      <w:pPr>
        <w:rPr>
          <w:rFonts w:ascii="Comic Sans MS" w:hAnsi="Comic Sans MS"/>
          <w:b/>
          <w:sz w:val="20"/>
          <w:szCs w:val="20"/>
        </w:rPr>
      </w:pPr>
      <w:r w:rsidRPr="002A00AD">
        <w:rPr>
          <w:rFonts w:ascii="Comic Sans MS" w:hAnsi="Comic Sans MS"/>
          <w:b/>
          <w:sz w:val="20"/>
          <w:szCs w:val="20"/>
        </w:rPr>
        <w:t xml:space="preserve">La terminaison synaptique au repos possède des vésicules avec </w:t>
      </w:r>
      <w:r w:rsidR="00204C38" w:rsidRPr="002A00AD">
        <w:rPr>
          <w:rFonts w:ascii="Comic Sans MS" w:hAnsi="Comic Sans MS"/>
          <w:b/>
          <w:sz w:val="20"/>
          <w:szCs w:val="20"/>
        </w:rPr>
        <w:t>de l’</w:t>
      </w:r>
      <w:r w:rsidRPr="002A00AD">
        <w:rPr>
          <w:rFonts w:ascii="Comic Sans MS" w:hAnsi="Comic Sans MS"/>
          <w:b/>
          <w:sz w:val="20"/>
          <w:szCs w:val="20"/>
        </w:rPr>
        <w:t>acétylcholine</w:t>
      </w:r>
    </w:p>
    <w:p w14:paraId="12569ED0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A- Vrai</w:t>
      </w:r>
    </w:p>
    <w:p w14:paraId="20173FB8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B- Faux</w:t>
      </w:r>
    </w:p>
    <w:p w14:paraId="36F44B7D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R :</w:t>
      </w:r>
      <w:r w:rsidR="00204C38" w:rsidRPr="00930508">
        <w:rPr>
          <w:rFonts w:ascii="Comic Sans MS" w:hAnsi="Comic Sans MS"/>
          <w:sz w:val="20"/>
          <w:szCs w:val="20"/>
        </w:rPr>
        <w:t xml:space="preserve"> A</w:t>
      </w:r>
    </w:p>
    <w:p w14:paraId="5500C57D" w14:textId="77777777" w:rsidR="000B08D8" w:rsidRPr="00930508" w:rsidRDefault="000B08D8" w:rsidP="00CA608B">
      <w:pPr>
        <w:rPr>
          <w:rFonts w:ascii="Comic Sans MS" w:hAnsi="Comic Sans MS"/>
          <w:sz w:val="20"/>
          <w:szCs w:val="20"/>
        </w:rPr>
      </w:pPr>
    </w:p>
    <w:p w14:paraId="19A52667" w14:textId="77777777" w:rsidR="00CA608B" w:rsidRPr="002A00AD" w:rsidRDefault="00CA608B" w:rsidP="00CA608B">
      <w:pPr>
        <w:rPr>
          <w:rFonts w:ascii="Comic Sans MS" w:hAnsi="Comic Sans MS"/>
          <w:b/>
          <w:sz w:val="20"/>
          <w:szCs w:val="20"/>
        </w:rPr>
      </w:pPr>
      <w:r w:rsidRPr="002A00AD">
        <w:rPr>
          <w:rFonts w:ascii="Comic Sans MS" w:hAnsi="Comic Sans MS"/>
          <w:b/>
          <w:sz w:val="20"/>
          <w:szCs w:val="20"/>
        </w:rPr>
        <w:t>L’acétylcholine est un</w:t>
      </w:r>
      <w:r w:rsidR="00204C38" w:rsidRPr="002A00AD">
        <w:rPr>
          <w:rFonts w:ascii="Comic Sans MS" w:hAnsi="Comic Sans MS"/>
          <w:b/>
          <w:sz w:val="20"/>
          <w:szCs w:val="20"/>
        </w:rPr>
        <w:t>e</w:t>
      </w:r>
      <w:r w:rsidRPr="002A00AD">
        <w:rPr>
          <w:rFonts w:ascii="Comic Sans MS" w:hAnsi="Comic Sans MS"/>
          <w:b/>
          <w:sz w:val="20"/>
          <w:szCs w:val="20"/>
        </w:rPr>
        <w:t xml:space="preserve"> neuro</w:t>
      </w:r>
      <w:r w:rsidR="00204C38" w:rsidRPr="002A00AD">
        <w:rPr>
          <w:rFonts w:ascii="Comic Sans MS" w:hAnsi="Comic Sans MS"/>
          <w:b/>
          <w:sz w:val="20"/>
          <w:szCs w:val="20"/>
        </w:rPr>
        <w:t>hormone</w:t>
      </w:r>
      <w:r w:rsidRPr="002A00AD">
        <w:rPr>
          <w:rFonts w:ascii="Comic Sans MS" w:hAnsi="Comic Sans MS"/>
          <w:b/>
          <w:sz w:val="20"/>
          <w:szCs w:val="20"/>
        </w:rPr>
        <w:t>.</w:t>
      </w:r>
    </w:p>
    <w:p w14:paraId="6FBEF6A9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A- Vrai</w:t>
      </w:r>
    </w:p>
    <w:p w14:paraId="0C09A8E9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B- Faux</w:t>
      </w:r>
    </w:p>
    <w:p w14:paraId="69A19B54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R :</w:t>
      </w:r>
      <w:r w:rsidR="00204C38" w:rsidRPr="00930508">
        <w:rPr>
          <w:rFonts w:ascii="Comic Sans MS" w:hAnsi="Comic Sans MS"/>
          <w:sz w:val="20"/>
          <w:szCs w:val="20"/>
        </w:rPr>
        <w:t xml:space="preserve"> B</w:t>
      </w:r>
    </w:p>
    <w:p w14:paraId="77D0D78E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E</w:t>
      </w:r>
      <w:r w:rsidR="009E4884" w:rsidRPr="00930508">
        <w:rPr>
          <w:rFonts w:ascii="Comic Sans MS" w:hAnsi="Comic Sans MS"/>
          <w:sz w:val="20"/>
          <w:szCs w:val="20"/>
        </w:rPr>
        <w:t> : c’est</w:t>
      </w:r>
      <w:r w:rsidR="00204C38" w:rsidRPr="00930508">
        <w:rPr>
          <w:rFonts w:ascii="Comic Sans MS" w:hAnsi="Comic Sans MS"/>
          <w:sz w:val="20"/>
          <w:szCs w:val="20"/>
        </w:rPr>
        <w:t xml:space="preserve"> un neuromédiateur et non une neurohormone qui elle est libérée dans </w:t>
      </w:r>
      <w:r w:rsidR="009E4884" w:rsidRPr="00930508">
        <w:rPr>
          <w:rFonts w:ascii="Comic Sans MS" w:hAnsi="Comic Sans MS"/>
          <w:sz w:val="20"/>
          <w:szCs w:val="20"/>
        </w:rPr>
        <w:t>le sang</w:t>
      </w:r>
      <w:r w:rsidR="00204C38" w:rsidRPr="00930508">
        <w:rPr>
          <w:rFonts w:ascii="Comic Sans MS" w:hAnsi="Comic Sans MS"/>
          <w:sz w:val="20"/>
          <w:szCs w:val="20"/>
        </w:rPr>
        <w:t>.</w:t>
      </w:r>
    </w:p>
    <w:p w14:paraId="21EA4DF6" w14:textId="77777777" w:rsidR="000B08D8" w:rsidRPr="00930508" w:rsidRDefault="000B08D8" w:rsidP="00CA608B">
      <w:pPr>
        <w:rPr>
          <w:rFonts w:ascii="Comic Sans MS" w:hAnsi="Comic Sans MS"/>
          <w:sz w:val="20"/>
          <w:szCs w:val="20"/>
        </w:rPr>
      </w:pPr>
    </w:p>
    <w:p w14:paraId="34BD9515" w14:textId="77777777" w:rsidR="000D47DD" w:rsidRDefault="000D47DD" w:rsidP="00CA608B">
      <w:pPr>
        <w:rPr>
          <w:rFonts w:ascii="Comic Sans MS" w:hAnsi="Comic Sans MS"/>
          <w:b/>
          <w:sz w:val="20"/>
          <w:szCs w:val="20"/>
        </w:rPr>
      </w:pPr>
    </w:p>
    <w:p w14:paraId="680D21BD" w14:textId="77777777" w:rsidR="00CA608B" w:rsidRPr="002A00AD" w:rsidRDefault="00CA608B" w:rsidP="00CA608B">
      <w:pPr>
        <w:rPr>
          <w:rFonts w:ascii="Comic Sans MS" w:hAnsi="Comic Sans MS"/>
          <w:b/>
          <w:sz w:val="20"/>
          <w:szCs w:val="20"/>
        </w:rPr>
      </w:pPr>
      <w:r w:rsidRPr="002A00AD">
        <w:rPr>
          <w:rFonts w:ascii="Comic Sans MS" w:hAnsi="Comic Sans MS"/>
          <w:b/>
          <w:sz w:val="20"/>
          <w:szCs w:val="20"/>
        </w:rPr>
        <w:t xml:space="preserve">L’arrivée de potentiels d’action musculaire entraine une exocytose des vésicules. </w:t>
      </w:r>
    </w:p>
    <w:p w14:paraId="5AD44B11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A- Vrai</w:t>
      </w:r>
    </w:p>
    <w:p w14:paraId="1D50AB3C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B- Faux</w:t>
      </w:r>
    </w:p>
    <w:p w14:paraId="3AC5F164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R :</w:t>
      </w:r>
      <w:r w:rsidR="009E4884" w:rsidRPr="00930508">
        <w:rPr>
          <w:rFonts w:ascii="Comic Sans MS" w:hAnsi="Comic Sans MS"/>
          <w:sz w:val="20"/>
          <w:szCs w:val="20"/>
        </w:rPr>
        <w:t xml:space="preserve"> A</w:t>
      </w:r>
    </w:p>
    <w:p w14:paraId="56CA65F0" w14:textId="77777777" w:rsidR="000B08D8" w:rsidRPr="00930508" w:rsidRDefault="000B08D8" w:rsidP="00CA608B">
      <w:pPr>
        <w:rPr>
          <w:rFonts w:ascii="Comic Sans MS" w:hAnsi="Comic Sans MS"/>
          <w:sz w:val="20"/>
          <w:szCs w:val="20"/>
        </w:rPr>
      </w:pPr>
    </w:p>
    <w:p w14:paraId="2DB59582" w14:textId="77777777" w:rsidR="000D47DD" w:rsidRDefault="000D47DD" w:rsidP="00CA608B">
      <w:pPr>
        <w:rPr>
          <w:rFonts w:ascii="Comic Sans MS" w:hAnsi="Comic Sans MS"/>
          <w:b/>
          <w:sz w:val="20"/>
          <w:szCs w:val="20"/>
        </w:rPr>
      </w:pPr>
    </w:p>
    <w:p w14:paraId="2A357697" w14:textId="77777777" w:rsidR="000D47DD" w:rsidRDefault="000D47DD" w:rsidP="00CA608B">
      <w:pPr>
        <w:rPr>
          <w:rFonts w:ascii="Comic Sans MS" w:hAnsi="Comic Sans MS"/>
          <w:b/>
          <w:sz w:val="20"/>
          <w:szCs w:val="20"/>
        </w:rPr>
      </w:pPr>
    </w:p>
    <w:p w14:paraId="60135AF1" w14:textId="77777777" w:rsidR="00CA608B" w:rsidRPr="002A00AD" w:rsidRDefault="00CA608B" w:rsidP="00CA608B">
      <w:pPr>
        <w:rPr>
          <w:rFonts w:ascii="Comic Sans MS" w:hAnsi="Comic Sans MS"/>
          <w:b/>
          <w:sz w:val="20"/>
          <w:szCs w:val="20"/>
        </w:rPr>
      </w:pPr>
      <w:r w:rsidRPr="002A00AD">
        <w:rPr>
          <w:rFonts w:ascii="Comic Sans MS" w:hAnsi="Comic Sans MS"/>
          <w:b/>
          <w:sz w:val="20"/>
          <w:szCs w:val="20"/>
        </w:rPr>
        <w:t xml:space="preserve">L’acétylcholine est libérée dans la fente </w:t>
      </w:r>
      <w:r w:rsidR="009E4884" w:rsidRPr="002A00AD">
        <w:rPr>
          <w:rFonts w:ascii="Comic Sans MS" w:hAnsi="Comic Sans MS"/>
          <w:b/>
          <w:sz w:val="20"/>
          <w:szCs w:val="20"/>
        </w:rPr>
        <w:t>post</w:t>
      </w:r>
      <w:r w:rsidRPr="002A00AD">
        <w:rPr>
          <w:rFonts w:ascii="Comic Sans MS" w:hAnsi="Comic Sans MS"/>
          <w:b/>
          <w:sz w:val="20"/>
          <w:szCs w:val="20"/>
        </w:rPr>
        <w:t xml:space="preserve">synaptique. </w:t>
      </w:r>
    </w:p>
    <w:p w14:paraId="6194B274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A- Vrai</w:t>
      </w:r>
    </w:p>
    <w:p w14:paraId="208F035B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B- Faux</w:t>
      </w:r>
    </w:p>
    <w:p w14:paraId="29806D29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R :</w:t>
      </w:r>
      <w:r w:rsidR="009E4884" w:rsidRPr="00930508">
        <w:rPr>
          <w:rFonts w:ascii="Comic Sans MS" w:hAnsi="Comic Sans MS"/>
          <w:sz w:val="20"/>
          <w:szCs w:val="20"/>
        </w:rPr>
        <w:t xml:space="preserve"> B</w:t>
      </w:r>
    </w:p>
    <w:p w14:paraId="3EE89317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E :</w:t>
      </w:r>
      <w:r w:rsidR="009E4884" w:rsidRPr="00930508">
        <w:rPr>
          <w:rFonts w:ascii="Comic Sans MS" w:hAnsi="Comic Sans MS"/>
          <w:sz w:val="20"/>
          <w:szCs w:val="20"/>
        </w:rPr>
        <w:t xml:space="preserve"> dans la fente synaptique.</w:t>
      </w:r>
    </w:p>
    <w:p w14:paraId="7B5FA0FC" w14:textId="77777777" w:rsidR="000B08D8" w:rsidRPr="00930508" w:rsidRDefault="000B08D8" w:rsidP="00CA608B">
      <w:pPr>
        <w:rPr>
          <w:rFonts w:ascii="Comic Sans MS" w:hAnsi="Comic Sans MS"/>
          <w:sz w:val="20"/>
          <w:szCs w:val="20"/>
        </w:rPr>
      </w:pPr>
    </w:p>
    <w:p w14:paraId="1EAFD644" w14:textId="77777777" w:rsidR="000D47DD" w:rsidRDefault="000D47DD" w:rsidP="00CA608B">
      <w:pPr>
        <w:rPr>
          <w:rFonts w:ascii="Comic Sans MS" w:hAnsi="Comic Sans MS"/>
          <w:b/>
          <w:sz w:val="20"/>
          <w:szCs w:val="20"/>
        </w:rPr>
      </w:pPr>
    </w:p>
    <w:p w14:paraId="5ABBA5C6" w14:textId="77777777" w:rsidR="00CA608B" w:rsidRPr="002A00AD" w:rsidRDefault="00CA608B" w:rsidP="00CA608B">
      <w:pPr>
        <w:rPr>
          <w:rFonts w:ascii="Comic Sans MS" w:hAnsi="Comic Sans MS"/>
          <w:b/>
          <w:sz w:val="20"/>
          <w:szCs w:val="20"/>
        </w:rPr>
      </w:pPr>
      <w:r w:rsidRPr="002A00AD">
        <w:rPr>
          <w:rFonts w:ascii="Comic Sans MS" w:hAnsi="Comic Sans MS"/>
          <w:b/>
          <w:sz w:val="20"/>
          <w:szCs w:val="20"/>
        </w:rPr>
        <w:t xml:space="preserve">L’acétylcholine se fixe sur un récepteur </w:t>
      </w:r>
      <w:r w:rsidR="00EB420B">
        <w:rPr>
          <w:rFonts w:ascii="Comic Sans MS" w:hAnsi="Comic Sans MS"/>
          <w:b/>
          <w:sz w:val="20"/>
          <w:szCs w:val="20"/>
        </w:rPr>
        <w:t xml:space="preserve">postsynaptique de </w:t>
      </w:r>
      <w:r w:rsidRPr="002A00AD">
        <w:rPr>
          <w:rFonts w:ascii="Comic Sans MS" w:hAnsi="Comic Sans MS"/>
          <w:b/>
          <w:sz w:val="20"/>
          <w:szCs w:val="20"/>
        </w:rPr>
        <w:t>forme complémentaire ce qui fait varier le potentiel de membrane.</w:t>
      </w:r>
    </w:p>
    <w:p w14:paraId="6BD38A2C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A- Vrai</w:t>
      </w:r>
    </w:p>
    <w:p w14:paraId="2D68B3BF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B- Faux</w:t>
      </w:r>
    </w:p>
    <w:p w14:paraId="24C4604F" w14:textId="77777777" w:rsidR="000B08D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R :</w:t>
      </w:r>
      <w:r w:rsidR="00EB420B">
        <w:rPr>
          <w:rFonts w:ascii="Comic Sans MS" w:hAnsi="Comic Sans MS"/>
          <w:sz w:val="20"/>
          <w:szCs w:val="20"/>
        </w:rPr>
        <w:t xml:space="preserve"> A</w:t>
      </w:r>
    </w:p>
    <w:p w14:paraId="1CAF79D6" w14:textId="77777777" w:rsidR="00EB420B" w:rsidRPr="00930508" w:rsidRDefault="00EB420B" w:rsidP="000B08D8">
      <w:pPr>
        <w:pStyle w:val="Default"/>
        <w:rPr>
          <w:rFonts w:ascii="Comic Sans MS" w:hAnsi="Comic Sans MS"/>
          <w:sz w:val="20"/>
          <w:szCs w:val="20"/>
        </w:rPr>
      </w:pPr>
    </w:p>
    <w:p w14:paraId="12E1D6FE" w14:textId="77777777" w:rsidR="000B08D8" w:rsidRPr="00930508" w:rsidRDefault="000B08D8" w:rsidP="00CA608B">
      <w:pPr>
        <w:rPr>
          <w:rFonts w:ascii="Comic Sans MS" w:hAnsi="Comic Sans MS"/>
          <w:sz w:val="20"/>
          <w:szCs w:val="20"/>
        </w:rPr>
      </w:pPr>
    </w:p>
    <w:p w14:paraId="7D01965A" w14:textId="77777777" w:rsidR="000D47DD" w:rsidRDefault="000D47DD" w:rsidP="00CA608B">
      <w:pPr>
        <w:rPr>
          <w:rFonts w:ascii="Comic Sans MS" w:hAnsi="Comic Sans MS"/>
          <w:b/>
          <w:sz w:val="20"/>
          <w:szCs w:val="20"/>
        </w:rPr>
      </w:pPr>
    </w:p>
    <w:p w14:paraId="40F1F0DC" w14:textId="77777777" w:rsidR="00CA608B" w:rsidRPr="00930508" w:rsidRDefault="00EB420B" w:rsidP="00CA608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Au niveau de la synapse, l</w:t>
      </w:r>
      <w:r w:rsidR="00CA608B" w:rsidRPr="00930508">
        <w:rPr>
          <w:rFonts w:ascii="Comic Sans MS" w:hAnsi="Comic Sans MS"/>
          <w:b/>
          <w:sz w:val="20"/>
          <w:szCs w:val="20"/>
        </w:rPr>
        <w:t>’intensité du message est codée en amplitude de la concentration en Ac</w:t>
      </w:r>
      <w:r>
        <w:rPr>
          <w:rFonts w:ascii="Comic Sans MS" w:hAnsi="Comic Sans MS"/>
          <w:b/>
          <w:sz w:val="20"/>
          <w:szCs w:val="20"/>
        </w:rPr>
        <w:t>étylc</w:t>
      </w:r>
      <w:r w:rsidR="00CA608B" w:rsidRPr="00930508">
        <w:rPr>
          <w:rFonts w:ascii="Comic Sans MS" w:hAnsi="Comic Sans MS"/>
          <w:b/>
          <w:sz w:val="20"/>
          <w:szCs w:val="20"/>
        </w:rPr>
        <w:t>h</w:t>
      </w:r>
      <w:r>
        <w:rPr>
          <w:rFonts w:ascii="Comic Sans MS" w:hAnsi="Comic Sans MS"/>
          <w:b/>
          <w:sz w:val="20"/>
          <w:szCs w:val="20"/>
        </w:rPr>
        <w:t>oline</w:t>
      </w:r>
      <w:r w:rsidR="00CA608B" w:rsidRPr="00930508">
        <w:rPr>
          <w:rFonts w:ascii="Comic Sans MS" w:hAnsi="Comic Sans MS"/>
          <w:b/>
          <w:sz w:val="20"/>
          <w:szCs w:val="20"/>
        </w:rPr>
        <w:t>.</w:t>
      </w:r>
    </w:p>
    <w:p w14:paraId="1CB1ECA2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A- Vrai</w:t>
      </w:r>
    </w:p>
    <w:p w14:paraId="70CFCBFB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t>B- Faux</w:t>
      </w:r>
    </w:p>
    <w:p w14:paraId="6ED140CF" w14:textId="77777777" w:rsidR="000B08D8" w:rsidRPr="00930508" w:rsidRDefault="000B08D8" w:rsidP="000B08D8">
      <w:pPr>
        <w:pStyle w:val="Default"/>
        <w:rPr>
          <w:rFonts w:ascii="Comic Sans MS" w:hAnsi="Comic Sans MS"/>
          <w:sz w:val="20"/>
          <w:szCs w:val="20"/>
        </w:rPr>
      </w:pPr>
      <w:r w:rsidRPr="00930508">
        <w:rPr>
          <w:rFonts w:ascii="Comic Sans MS" w:hAnsi="Comic Sans MS"/>
          <w:sz w:val="20"/>
          <w:szCs w:val="20"/>
        </w:rPr>
        <w:lastRenderedPageBreak/>
        <w:t>R :</w:t>
      </w:r>
      <w:r w:rsidR="000D47DD">
        <w:rPr>
          <w:rFonts w:ascii="Comic Sans MS" w:hAnsi="Comic Sans MS"/>
          <w:sz w:val="20"/>
          <w:szCs w:val="20"/>
        </w:rPr>
        <w:t xml:space="preserve"> A</w:t>
      </w:r>
    </w:p>
    <w:p w14:paraId="6CB0434D" w14:textId="77777777" w:rsidR="000B08D8" w:rsidRDefault="000B08D8" w:rsidP="00CA608B">
      <w:pPr>
        <w:rPr>
          <w:rFonts w:ascii="Comic Sans MS" w:hAnsi="Comic Sans MS"/>
          <w:b/>
          <w:sz w:val="20"/>
          <w:szCs w:val="20"/>
        </w:rPr>
      </w:pPr>
    </w:p>
    <w:p w14:paraId="4112D5C9" w14:textId="41E88D84" w:rsidR="00E3227D" w:rsidRPr="00930508" w:rsidRDefault="00E3227D" w:rsidP="00E3227D">
      <w:pPr>
        <w:jc w:val="center"/>
        <w:rPr>
          <w:rFonts w:ascii="Comic Sans MS" w:hAnsi="Comic Sans MS"/>
          <w:b/>
          <w:sz w:val="20"/>
          <w:szCs w:val="20"/>
        </w:rPr>
      </w:pPr>
    </w:p>
    <w:p w14:paraId="0AA060C1" w14:textId="77777777" w:rsidR="006366C9" w:rsidRDefault="00AC6888" w:rsidP="00AC6888">
      <w:pPr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Pr="006366C9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Le corps cellulaire d’un motoneurone</w:t>
      </w:r>
      <w:r w:rsidR="006366C9" w:rsidRPr="006366C9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 xml:space="preserve"> périphérique :</w:t>
      </w:r>
      <w:r w:rsidRPr="006366C9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A- est localisé dans le cortex moteur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B- reçoit des informations du cerveau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 xml:space="preserve">C- </w:t>
      </w:r>
      <w:r w:rsidR="006366C9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intègre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des informations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D- libère des neurotransmetteurs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proofErr w:type="gramStart"/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R:</w:t>
      </w:r>
      <w:proofErr w:type="gramEnd"/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B et C</w:t>
      </w:r>
      <w:r w:rsidR="006366C9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E: le corps cellulaire d’un motoneurone est situé dans la moelle épinière ; il intègre des informations venues des neurones sensoriels et des neurones pyramidaux du cortex moteur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</w:p>
    <w:p w14:paraId="45AC92B2" w14:textId="77777777" w:rsidR="006366C9" w:rsidRDefault="006366C9" w:rsidP="00AC6888">
      <w:pPr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</w:p>
    <w:p w14:paraId="0884948E" w14:textId="7D91661E" w:rsidR="00727545" w:rsidRDefault="00AC6888" w:rsidP="00727545">
      <w:pPr>
        <w:jc w:val="center"/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</w:pP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</w:p>
    <w:p w14:paraId="6143AF8D" w14:textId="77777777" w:rsidR="00F2241A" w:rsidRDefault="00AC6888" w:rsidP="00727545">
      <w:pPr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6366C9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Le réflexe myotatique</w:t>
      </w:r>
      <w:r w:rsidR="006366C9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 </w:t>
      </w:r>
      <w:r w:rsidR="006366C9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:</w:t>
      </w:r>
      <w:r w:rsidRPr="006366C9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A- ne fait pas intervenir la moelle épinière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B- est la contraction d’un muscle en réponse à son étirement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C- est contrôlé par le cerveau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D- est constitué de deux neurones sensitifs successifs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="00727545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R :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B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proofErr w:type="gramStart"/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E:</w:t>
      </w:r>
      <w:proofErr w:type="gramEnd"/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Sherrington a montré qu’un muscle de chien décérébré se contacte en réponse à son étirement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</w:p>
    <w:p w14:paraId="7CB29540" w14:textId="77777777" w:rsidR="00F2241A" w:rsidRDefault="00F2241A" w:rsidP="00AC6888">
      <w:pPr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</w:p>
    <w:p w14:paraId="6A14C111" w14:textId="64892D08" w:rsidR="00727545" w:rsidRDefault="00727545" w:rsidP="00AC6888">
      <w:pPr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</w:pPr>
    </w:p>
    <w:p w14:paraId="393F9D17" w14:textId="6E230BDE" w:rsidR="00727545" w:rsidRDefault="00727545" w:rsidP="00727545">
      <w:pPr>
        <w:jc w:val="center"/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</w:pPr>
    </w:p>
    <w:p w14:paraId="587A551E" w14:textId="77777777" w:rsidR="00727545" w:rsidRDefault="00727545" w:rsidP="00AC6888">
      <w:pPr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</w:pPr>
    </w:p>
    <w:p w14:paraId="682050F7" w14:textId="77777777" w:rsidR="00F2241A" w:rsidRDefault="00AC6888" w:rsidP="00AC6888">
      <w:pPr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F2241A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Les fibres nerveuses :</w:t>
      </w:r>
      <w:r w:rsidRPr="00F2241A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A- sont toujours des axones B- conduisent des potentiels d’action d’amplitude variable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C- sont des prolongements cellulaires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D- sont localisés uniquement dans les nerfs.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R</w:t>
      </w:r>
      <w:r w:rsidR="00F2241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: C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E</w:t>
      </w:r>
      <w:r w:rsidR="00F2241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: </w:t>
      </w:r>
      <w:r w:rsidR="00F2241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L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es fibres nerveuses sont des neurones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</w:p>
    <w:p w14:paraId="3ACEF13E" w14:textId="518B3550" w:rsidR="00F2241A" w:rsidRDefault="00F2241A" w:rsidP="002B2494">
      <w:pPr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</w:p>
    <w:p w14:paraId="3009A560" w14:textId="77777777" w:rsidR="00F2241A" w:rsidRDefault="00AC6888" w:rsidP="00AC6888">
      <w:pPr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Pr="00F2241A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Les messages nerveux circulent sensoriels :</w:t>
      </w:r>
      <w:r w:rsidRPr="00F2241A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A- en sens unique dans un neurone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B- en double sens dans un neurone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C- du cerveau vers la périphérie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D- de la périphérie vers le cerveau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="00F2241A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R :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A et D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="00F2241A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E :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  <w:r w:rsidR="00F2241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U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n neurone sensoriel </w:t>
      </w:r>
      <w:r w:rsidR="00F2241A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récupère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de l’information en périphérie et l’envoie vers le cerveau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</w:p>
    <w:p w14:paraId="7D1A2325" w14:textId="77777777" w:rsidR="00F2241A" w:rsidRDefault="00F2241A" w:rsidP="00AC6888">
      <w:pPr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</w:p>
    <w:p w14:paraId="6EC34962" w14:textId="4E078169" w:rsidR="002B2494" w:rsidRDefault="002B2494" w:rsidP="002B2494">
      <w:pPr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</w:p>
    <w:p w14:paraId="54E33A0C" w14:textId="77777777" w:rsidR="00F2241A" w:rsidRDefault="00AC6888" w:rsidP="00AC6888">
      <w:pPr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Pr="00F2241A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Les messages nerveux moteurs :</w:t>
      </w:r>
      <w:r w:rsidRPr="00F2241A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A- vont du cerveau vers la périphérie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B- vont de la périphérie vers le cerveau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C- sont codés en amplitude de potentiel d’action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D- sont codés en fréquence de potentiel d’action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="002B2494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lastRenderedPageBreak/>
        <w:t>R :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A et D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E</w:t>
      </w:r>
      <w:r w:rsidR="002B2494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: </w:t>
      </w:r>
      <w:r w:rsidR="00F2241A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L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a commande motrice part forcément du cerveau et potentiel d’action a toujours la même hauteur.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</w:p>
    <w:p w14:paraId="2C36CB88" w14:textId="10FC845F" w:rsidR="00F2241A" w:rsidRDefault="00F2241A" w:rsidP="002B2494">
      <w:pPr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</w:p>
    <w:p w14:paraId="4D2AECD5" w14:textId="77777777" w:rsidR="00E3227D" w:rsidRDefault="00AC6888" w:rsidP="00AC6888">
      <w:pPr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Pr="00F2241A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Le potentiel d’action :</w:t>
      </w:r>
      <w:r w:rsidRPr="00F2241A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A- est de fréquence constante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B- peut se propager uniquement le long d’un axone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C- est un message de nature chimique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D- conserve toutes ses caractéristiques lors de sa propagation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R</w:t>
      </w:r>
      <w:r w:rsidR="002B2494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: B et D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E</w:t>
      </w:r>
      <w:r w:rsidR="00420BC6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: Le potentiel d’action est l’unité de base d’un message électrique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</w:p>
    <w:p w14:paraId="02CC8BB6" w14:textId="426EE137" w:rsidR="00E3227D" w:rsidRDefault="00E3227D" w:rsidP="00420BC6">
      <w:pPr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</w:p>
    <w:p w14:paraId="7C1880E8" w14:textId="77777777" w:rsidR="00F2241A" w:rsidRDefault="00AC6888" w:rsidP="00AC6888">
      <w:pPr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Pr="00F2241A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Le bouton synaptique :</w:t>
      </w:r>
      <w:r w:rsidRPr="00F2241A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A- est situé à l’extrémité d’un axone ou d’une dendrite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 xml:space="preserve">B- contient des </w:t>
      </w:r>
      <w:r w:rsidR="00F2241A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vésicules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de différents neuromédiateurs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C- libère des neuromédiateurs en réponse à l’arrivée d’un train de potentiels d’action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D- libère toujours la même quantité de neuromédiateurs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R</w:t>
      </w:r>
      <w:r w:rsidR="00420BC6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: A et C</w:t>
      </w:r>
      <w:r w:rsidR="00420BC6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E</w:t>
      </w:r>
      <w:r w:rsidR="00420BC6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: Le bouton synaptique est formé par les parties </w:t>
      </w:r>
      <w:r w:rsidR="00F2241A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pré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et post</w:t>
      </w:r>
      <w:r w:rsidR="00420BC6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synaptique ;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on en trouve au niveau des dendrites comme au bout d’un axone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</w:p>
    <w:p w14:paraId="53164289" w14:textId="32C2D75E" w:rsidR="00F2241A" w:rsidRDefault="00F2241A" w:rsidP="00420BC6">
      <w:pPr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</w:p>
    <w:p w14:paraId="18037516" w14:textId="77CD0990" w:rsidR="00F2241A" w:rsidRDefault="00AC6888" w:rsidP="007D00AF">
      <w:pPr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Pr="00F2241A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Un neurone :</w:t>
      </w:r>
      <w:r w:rsidRPr="00F2241A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A- est une cellule nerveuse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B- peut être localisé intégralement dans un nerf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C- véhicule des messages uniquement de nature électrique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="00F95887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R :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A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="00F95887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E :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Un nerf est un ensemble </w:t>
      </w:r>
      <w:r w:rsidR="00DB7C10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d’axones ;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au bout d’un axone, le message est de nature chimique.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</w:p>
    <w:p w14:paraId="57AF955F" w14:textId="77777777" w:rsidR="00DB7C10" w:rsidRDefault="00AC6888" w:rsidP="00AC6888">
      <w:pPr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Pr="00F2241A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Les neuromédiateurs :</w:t>
      </w:r>
      <w:r w:rsidRPr="00F2241A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A- peuvent être différents d’un neurone à l’autre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B- se déversent dans la fente synaptique lors de l’arrivée d’un train de potentiels d’action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 xml:space="preserve">C- se fixent sur des récepteurs </w:t>
      </w:r>
      <w:r w:rsidR="00F95887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présynaptique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D- sont localisés dans des vésicules situées dans les corps cellulaires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="00DB7C10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R :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A et B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E</w:t>
      </w:r>
      <w:r w:rsidR="007D4FFB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: Les neuromédiateurs sont des molécules libérées dans fente synaptique qui se fixent sur des récepteurs post-synaptiques.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</w:p>
    <w:p w14:paraId="06024930" w14:textId="0FF4C00B" w:rsidR="007D4FFB" w:rsidRDefault="007D4FFB" w:rsidP="007D4FFB">
      <w:pPr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</w:p>
    <w:p w14:paraId="20BE6A97" w14:textId="77777777" w:rsidR="00DB7C10" w:rsidRDefault="00AC6888" w:rsidP="00AC6888">
      <w:pPr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Pr="00F95887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 xml:space="preserve">Les terminaisons </w:t>
      </w:r>
      <w:r w:rsidR="00F95887" w:rsidRPr="00F95887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présynaptiques</w:t>
      </w:r>
      <w:r w:rsidRPr="00F95887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 xml:space="preserve"> :</w:t>
      </w:r>
      <w:r w:rsidRPr="00F95887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A- sont toutes excitatrices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B- appartiennent toutes à un même neurone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C- peuvent moduler l’activité du neurone postsynaptique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D- libère nécessairement toutes le même neuromédiateur 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R</w:t>
      </w:r>
      <w:r w:rsidR="00012DC9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: C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lastRenderedPageBreak/>
        <w:t>E</w:t>
      </w:r>
      <w:r w:rsidR="00012DC9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: Les terminaisons </w:t>
      </w:r>
      <w:r w:rsidR="00F95887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présynaptiques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proviennent de différents neurones.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</w:p>
    <w:p w14:paraId="440BE684" w14:textId="3B781AAC" w:rsidR="00012DC9" w:rsidRDefault="00012DC9" w:rsidP="00012DC9">
      <w:pPr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</w:p>
    <w:p w14:paraId="1797309F" w14:textId="77777777" w:rsidR="00012DC9" w:rsidRDefault="00AC6888" w:rsidP="00012DC9">
      <w:pPr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Pr="00F95887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Le neurone postsy</w:t>
      </w:r>
      <w:r w:rsidR="00012DC9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n</w:t>
      </w:r>
      <w:r w:rsidRPr="00F95887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a</w:t>
      </w:r>
      <w:r w:rsidR="00012DC9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p</w:t>
      </w:r>
      <w:r w:rsidRPr="00F95887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tique :</w:t>
      </w:r>
      <w:r w:rsidRPr="00F95887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A- crée un message nerveux chaque fois qu’il reçoit des neurotransmetteurs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B- transmet intégralement des messages qu’il reçoit se différentes synapses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C- élabore un message nerveux à partir des seules synapses excitatrices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D- a son activité conditionnée par des neurotransmetteurs reçus à chaque instant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R</w:t>
      </w:r>
      <w:r w:rsidR="00012DC9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: C et D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E</w:t>
      </w:r>
      <w:r w:rsidR="00012DC9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: il faut des synapses excitatrices en nombre suffisant pour qu’un seuil d’excitation soit atteint.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</w:p>
    <w:p w14:paraId="1E30EEFF" w14:textId="09A40690" w:rsidR="00E3227D" w:rsidRDefault="00AC6888" w:rsidP="00012DC9">
      <w:pPr>
        <w:jc w:val="center"/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</w:pP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</w:p>
    <w:p w14:paraId="564D7F0F" w14:textId="77777777" w:rsidR="00E3227D" w:rsidRDefault="00E3227D" w:rsidP="00AC6888">
      <w:pPr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</w:pPr>
    </w:p>
    <w:p w14:paraId="761034CB" w14:textId="77777777" w:rsidR="00F13FF7" w:rsidRDefault="00AC6888" w:rsidP="00F13FF7">
      <w:pPr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F95887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 xml:space="preserve">Au niveau d’une </w:t>
      </w:r>
      <w:r w:rsidR="00012DC9" w:rsidRPr="00F95887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synapse :</w:t>
      </w:r>
      <w:r w:rsidRPr="00F95887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A- le message nerveux peut passer dans les deux sens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B- le message nerveux n’est plus codé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C- le neurotransmetteur est libéré dans la fente synaptique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D- le neurotransmetteur pénètre dans le cytoplasme du neurone post-synaptique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R</w:t>
      </w:r>
      <w:r w:rsidR="00012DC9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: C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E</w:t>
      </w:r>
      <w:r w:rsidR="00012DC9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: Le neurotransmetteur se fixe sur des récepteurs post-synaptiques.</w:t>
      </w:r>
    </w:p>
    <w:p w14:paraId="66C6417C" w14:textId="749C8020" w:rsidR="00F95887" w:rsidRDefault="00AC6888" w:rsidP="00F13FF7">
      <w:pPr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</w:p>
    <w:p w14:paraId="5ECB280F" w14:textId="77777777" w:rsidR="00F95887" w:rsidRDefault="00AC6888" w:rsidP="00AC6888">
      <w:pPr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F95887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 xml:space="preserve">La jonction </w:t>
      </w:r>
      <w:r w:rsidR="00F95887" w:rsidRPr="00F95887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neuromusculaire</w:t>
      </w:r>
      <w:r w:rsidRPr="00F95887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 xml:space="preserve"> :</w:t>
      </w:r>
      <w:r w:rsidRPr="00F95887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A- est une région où la fibre nerveuse pénètre à l’intérieur de la fibre musculaire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B- fonctionne comme une synapse neuro-neuronique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C- permet le passage direct des potentiels d’action de la fibre nerveuse à la fibre musculaire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D- est une synapse particulière car fonctionnant sans neurotransmetteurs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="00F95887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R :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B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="00F95887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E :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cette synapse fonctionne comme toutes les synapses sauf que le résultat est une contraction musculaire.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</w:p>
    <w:p w14:paraId="32CCA483" w14:textId="77777777" w:rsidR="001F5ED5" w:rsidRDefault="001F5ED5" w:rsidP="00AC6888">
      <w:pPr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</w:p>
    <w:p w14:paraId="6FCFFFFE" w14:textId="32EC4635" w:rsidR="001F5ED5" w:rsidRDefault="001F5ED5" w:rsidP="001F5ED5">
      <w:pPr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</w:p>
    <w:p w14:paraId="199C9B47" w14:textId="77777777" w:rsidR="001F5ED5" w:rsidRDefault="001F5ED5" w:rsidP="00AC6888">
      <w:pPr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</w:p>
    <w:p w14:paraId="27FDAAC4" w14:textId="77777777" w:rsidR="00F95887" w:rsidRDefault="00AC6888" w:rsidP="00AC6888">
      <w:pPr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Pr="00F95887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Le neurotransmetteur :</w:t>
      </w:r>
      <w:r w:rsidRPr="00F95887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A- est produit par le neurone post-synaptique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B- possède une forme spatiale complémentaire des récepteurs post-synaptiques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C- est libéré en quantité constante à chaque fonctionnement de la synapse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D- doit être éliminé de la fente synaptique avant l’arrivée d’un nouveau message nerveux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R: B et D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 xml:space="preserve">E: Un neurotransmetteur est une molécule fabriquée par le neurone </w:t>
      </w:r>
      <w:proofErr w:type="spellStart"/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pré-synaptique</w:t>
      </w:r>
      <w:proofErr w:type="spellEnd"/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, libéré dans la fente synaptique et dont la fixation sur une récepteur post-synaptique peut déclencher un potentiel d’action.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</w:p>
    <w:p w14:paraId="498CEEFA" w14:textId="2D4E3F63" w:rsidR="00DB7C10" w:rsidRPr="00930508" w:rsidRDefault="00AC6888" w:rsidP="001F5ED5">
      <w:pPr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</w:p>
    <w:p w14:paraId="3EB8DB7D" w14:textId="77777777" w:rsidR="00E3227D" w:rsidRDefault="00E3227D" w:rsidP="00AC6888">
      <w:pPr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</w:pPr>
    </w:p>
    <w:p w14:paraId="54C92F1D" w14:textId="77777777" w:rsidR="00E3227D" w:rsidRDefault="00E3227D" w:rsidP="00AC6888">
      <w:pPr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</w:pPr>
    </w:p>
    <w:p w14:paraId="45214A2B" w14:textId="77777777" w:rsidR="00DB7C10" w:rsidRDefault="00AC6888" w:rsidP="00AC6888">
      <w:pPr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DB7C10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 xml:space="preserve">Un </w:t>
      </w:r>
      <w:r w:rsidR="00DB7C10" w:rsidRPr="00DB7C10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électromyogramme</w:t>
      </w:r>
      <w:r w:rsidRPr="00DB7C10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 xml:space="preserve"> :</w:t>
      </w:r>
      <w:r w:rsidRPr="00DB7C10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A- est un dispositif pour quantifier la contraction des muscles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lastRenderedPageBreak/>
        <w:t>B- permet d’enregistrer la contraction des nerfs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C- est le tracé obtenu lors de la mesure de l’activité électrique des muscles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="00DB7C10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R :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C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</w:p>
    <w:p w14:paraId="29273D46" w14:textId="2DE29487" w:rsidR="00DB7C10" w:rsidRDefault="00DB7C10" w:rsidP="001F5ED5">
      <w:pPr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</w:p>
    <w:p w14:paraId="61665E40" w14:textId="77777777" w:rsidR="00DB7C10" w:rsidRDefault="00AC6888" w:rsidP="00AC6888">
      <w:pPr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Pr="00DB7C10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Lors d’un réflexe myotatique :</w:t>
      </w:r>
      <w:r w:rsidRPr="00DB7C10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A- le cerveau contrôle la </w:t>
      </w:r>
      <w:r w:rsidR="00DB7C10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réponse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musculaire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 xml:space="preserve">B- la </w:t>
      </w:r>
      <w:r w:rsidR="00DB7C10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réponse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est automatiquement générée par les muscles eux-mêmes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C- il y a intervention de différents neurones et de la moelle épinière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="00DB7C10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R :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B et C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="00DB7C10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E :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Sherrington a montré qu’un muscle de chien décérébré se contacte en réponse à son étirement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</w:p>
    <w:p w14:paraId="2F3AA374" w14:textId="6868D788" w:rsidR="00E3227D" w:rsidRDefault="00AC6888" w:rsidP="001F5ED5">
      <w:pPr>
        <w:jc w:val="center"/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</w:pP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</w:p>
    <w:p w14:paraId="779D69AF" w14:textId="77777777" w:rsidR="001F5ED5" w:rsidRDefault="001F5ED5" w:rsidP="00AC6888">
      <w:pPr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</w:pPr>
    </w:p>
    <w:p w14:paraId="6CEC68E4" w14:textId="77777777" w:rsidR="001F5ED5" w:rsidRDefault="00AC6888" w:rsidP="001F5ED5">
      <w:pPr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DB7C10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Le potentiel d’action :</w:t>
      </w:r>
      <w:r w:rsidRPr="00DB7C10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A- est une inversion rapide et temporaire du potentiel de repos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B- a une amplitude qui varie en fonction de l’intensité de la stimulation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C- est le signal électrique élémentaire du message nerveux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="00E3227D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R :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A et C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</w:p>
    <w:p w14:paraId="4480D8A8" w14:textId="19216A1B" w:rsidR="00E3227D" w:rsidRDefault="00AC6888" w:rsidP="001F5ED5">
      <w:pPr>
        <w:jc w:val="center"/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</w:pP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</w:p>
    <w:p w14:paraId="1E04792E" w14:textId="77777777" w:rsidR="00DB7C10" w:rsidRDefault="00AC6888" w:rsidP="00AC6888">
      <w:pPr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DB7C10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Un message nerveux :</w:t>
      </w:r>
      <w:r w:rsidRPr="00DB7C10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A- est un potentiel d’action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B- est un train de potentiels d’actions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C- est codé en variation d’amplitude de potentiel d’action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D- est codé en variation de fréquence de potentiel d’action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="00E3227D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R :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B et D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E</w:t>
      </w:r>
      <w:r w:rsidR="001F5ED5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: ne pas confondre potentiel d’action et train de potentiels d’action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</w:p>
    <w:p w14:paraId="2CA98C84" w14:textId="77777777" w:rsidR="00DB7C10" w:rsidRDefault="00DB7C10" w:rsidP="00AC6888">
      <w:pPr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</w:p>
    <w:p w14:paraId="7F805D45" w14:textId="31F03E4A" w:rsidR="00DB7C10" w:rsidRDefault="00DB7C10" w:rsidP="001F5ED5">
      <w:pPr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</w:p>
    <w:p w14:paraId="7A871E8B" w14:textId="77777777" w:rsidR="00DB7C10" w:rsidRDefault="00DB7C10" w:rsidP="00AC6888">
      <w:pPr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</w:p>
    <w:p w14:paraId="2CABABB7" w14:textId="77777777" w:rsidR="00AC6888" w:rsidRPr="00930508" w:rsidRDefault="00AC6888" w:rsidP="00AC6888">
      <w:pPr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Pr="00DB7C10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t>Les neuromédiateurs de la synapse neuromusculaire :</w:t>
      </w:r>
      <w:r w:rsidRPr="00DB7C10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A- ont des récepteurs sur </w:t>
      </w:r>
      <w:r w:rsidR="00E3227D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la membrane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du motoneurone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B- sont stockés dans des vésicules de sécrétion pré synaptique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C- sont à l’origine de potentiels d’action post synaptiques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D- sont des molécules d’</w:t>
      </w:r>
      <w:r w:rsidR="00DB7C10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acétylcholine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="00DB7C10"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R :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B et D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  <w:t>E</w:t>
      </w:r>
      <w:r w:rsidR="00DB7C10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: les récepteurs de cette synapse entraînent une contraction musculaire</w:t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  <w:r w:rsidRPr="00930508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br/>
      </w:r>
    </w:p>
    <w:p w14:paraId="50E750A3" w14:textId="77777777" w:rsidR="00AC6888" w:rsidRPr="00930508" w:rsidRDefault="00AC6888">
      <w:pPr>
        <w:rPr>
          <w:rFonts w:ascii="Comic Sans MS" w:hAnsi="Comic Sans MS"/>
          <w:sz w:val="20"/>
          <w:szCs w:val="20"/>
        </w:rPr>
      </w:pPr>
    </w:p>
    <w:sectPr w:rsidR="00AC6888" w:rsidRPr="00930508" w:rsidSect="00930003">
      <w:footerReference w:type="even" r:id="rId6"/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B6937" w14:textId="77777777" w:rsidR="005D1D03" w:rsidRDefault="005D1D03" w:rsidP="007D00AF">
      <w:r>
        <w:separator/>
      </w:r>
    </w:p>
  </w:endnote>
  <w:endnote w:type="continuationSeparator" w:id="0">
    <w:p w14:paraId="3639DBCD" w14:textId="77777777" w:rsidR="005D1D03" w:rsidRDefault="005D1D03" w:rsidP="007D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040128593"/>
      <w:docPartObj>
        <w:docPartGallery w:val="Page Numbers (Bottom of Page)"/>
        <w:docPartUnique/>
      </w:docPartObj>
    </w:sdtPr>
    <w:sdtContent>
      <w:p w14:paraId="13066D6C" w14:textId="41EFED2F" w:rsidR="007D00AF" w:rsidRDefault="007D00AF" w:rsidP="002554E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2A0EF3B" w14:textId="77777777" w:rsidR="007D00AF" w:rsidRDefault="007D00AF" w:rsidP="007D00A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440577210"/>
      <w:docPartObj>
        <w:docPartGallery w:val="Page Numbers (Bottom of Page)"/>
        <w:docPartUnique/>
      </w:docPartObj>
    </w:sdtPr>
    <w:sdtContent>
      <w:p w14:paraId="71208619" w14:textId="1D3CD5F3" w:rsidR="007D00AF" w:rsidRDefault="007D00AF" w:rsidP="002554E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0EBE9D2B" w14:textId="616CCEC6" w:rsidR="007D00AF" w:rsidRDefault="007D00AF" w:rsidP="007D00AF">
    <w:pPr>
      <w:pStyle w:val="Pieddepage"/>
      <w:ind w:right="360"/>
      <w:jc w:val="center"/>
    </w:pPr>
    <w:hyperlink r:id="rId1" w:history="1">
      <w:r w:rsidRPr="002554EC">
        <w:rPr>
          <w:rStyle w:val="Lienhypertexte"/>
        </w:rPr>
        <w:t>www.innoverensvt.com</w:t>
      </w:r>
    </w:hyperlink>
  </w:p>
  <w:p w14:paraId="07C46A0E" w14:textId="77777777" w:rsidR="007D00AF" w:rsidRDefault="007D00AF" w:rsidP="007D00A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80A79" w14:textId="77777777" w:rsidR="005D1D03" w:rsidRDefault="005D1D03" w:rsidP="007D00AF">
      <w:r>
        <w:separator/>
      </w:r>
    </w:p>
  </w:footnote>
  <w:footnote w:type="continuationSeparator" w:id="0">
    <w:p w14:paraId="22BC9A4E" w14:textId="77777777" w:rsidR="005D1D03" w:rsidRDefault="005D1D03" w:rsidP="007D0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B0"/>
    <w:rsid w:val="000063B1"/>
    <w:rsid w:val="00012DC9"/>
    <w:rsid w:val="000B08D8"/>
    <w:rsid w:val="000D47DD"/>
    <w:rsid w:val="001468B0"/>
    <w:rsid w:val="00187672"/>
    <w:rsid w:val="001956DF"/>
    <w:rsid w:val="001F5ED5"/>
    <w:rsid w:val="00204C38"/>
    <w:rsid w:val="002A00AD"/>
    <w:rsid w:val="002B2494"/>
    <w:rsid w:val="002C6148"/>
    <w:rsid w:val="00333075"/>
    <w:rsid w:val="00420BC6"/>
    <w:rsid w:val="00483010"/>
    <w:rsid w:val="00495F83"/>
    <w:rsid w:val="005029BD"/>
    <w:rsid w:val="005D1D03"/>
    <w:rsid w:val="006366C9"/>
    <w:rsid w:val="00636F9B"/>
    <w:rsid w:val="00702F15"/>
    <w:rsid w:val="00727545"/>
    <w:rsid w:val="007C1020"/>
    <w:rsid w:val="007D00AF"/>
    <w:rsid w:val="007D4FFB"/>
    <w:rsid w:val="0084298F"/>
    <w:rsid w:val="00930003"/>
    <w:rsid w:val="00930508"/>
    <w:rsid w:val="009E4884"/>
    <w:rsid w:val="00AC6888"/>
    <w:rsid w:val="00BC2CA4"/>
    <w:rsid w:val="00BF25E8"/>
    <w:rsid w:val="00C632CD"/>
    <w:rsid w:val="00C71B28"/>
    <w:rsid w:val="00CA608B"/>
    <w:rsid w:val="00CF45AC"/>
    <w:rsid w:val="00D536DC"/>
    <w:rsid w:val="00DB7C10"/>
    <w:rsid w:val="00E3227D"/>
    <w:rsid w:val="00E3278F"/>
    <w:rsid w:val="00EB420B"/>
    <w:rsid w:val="00F13FF7"/>
    <w:rsid w:val="00F2241A"/>
    <w:rsid w:val="00F36C43"/>
    <w:rsid w:val="00F56C74"/>
    <w:rsid w:val="00F95887"/>
    <w:rsid w:val="00F9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2376"/>
  <w14:defaultImageDpi w14:val="32767"/>
  <w15:chartTrackingRefBased/>
  <w15:docId w15:val="{1EE21F02-41EC-1A42-9D43-F532B58D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F25E8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fr-FR"/>
    </w:rPr>
  </w:style>
  <w:style w:type="character" w:customStyle="1" w:styleId="apple-converted-space">
    <w:name w:val="apple-converted-space"/>
    <w:basedOn w:val="Policepardfaut"/>
    <w:rsid w:val="00AC6888"/>
  </w:style>
  <w:style w:type="paragraph" w:styleId="Textedebulles">
    <w:name w:val="Balloon Text"/>
    <w:basedOn w:val="Normal"/>
    <w:link w:val="TextedebullesCar"/>
    <w:uiPriority w:val="99"/>
    <w:semiHidden/>
    <w:unhideWhenUsed/>
    <w:rsid w:val="00E3227D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27D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D00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00AF"/>
  </w:style>
  <w:style w:type="paragraph" w:styleId="Pieddepage">
    <w:name w:val="footer"/>
    <w:basedOn w:val="Normal"/>
    <w:link w:val="PieddepageCar"/>
    <w:uiPriority w:val="99"/>
    <w:unhideWhenUsed/>
    <w:rsid w:val="007D00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00AF"/>
  </w:style>
  <w:style w:type="character" w:styleId="Lienhypertexte">
    <w:name w:val="Hyperlink"/>
    <w:basedOn w:val="Policepardfaut"/>
    <w:uiPriority w:val="99"/>
    <w:unhideWhenUsed/>
    <w:rsid w:val="007D00A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7D00AF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7D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verensvt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1347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PATALANO Michel</dc:creator>
  <cp:keywords/>
  <dc:description/>
  <cp:lastModifiedBy>PATALANO Michel</cp:lastModifiedBy>
  <cp:revision>38</cp:revision>
  <dcterms:created xsi:type="dcterms:W3CDTF">2018-12-29T11:16:00Z</dcterms:created>
  <dcterms:modified xsi:type="dcterms:W3CDTF">2021-01-22T04:28:00Z</dcterms:modified>
</cp:coreProperties>
</file>